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942" w:rsidRPr="00191B9D" w:rsidRDefault="00E17C1E" w:rsidP="00191B9D">
      <w:pPr>
        <w:jc w:val="center"/>
        <w:rPr>
          <w:sz w:val="40"/>
          <w:szCs w:val="40"/>
        </w:rPr>
      </w:pPr>
      <w:r w:rsidRPr="00191B9D">
        <w:rPr>
          <w:sz w:val="40"/>
          <w:szCs w:val="40"/>
        </w:rPr>
        <w:t xml:space="preserve">Zápis ze zasedání školské rady při Základní škole Františka Křižíka Bechyně dne </w:t>
      </w:r>
      <w:proofErr w:type="gramStart"/>
      <w:r w:rsidR="00F37835">
        <w:rPr>
          <w:sz w:val="40"/>
          <w:szCs w:val="40"/>
        </w:rPr>
        <w:t>12</w:t>
      </w:r>
      <w:r w:rsidRPr="00191B9D">
        <w:rPr>
          <w:sz w:val="40"/>
          <w:szCs w:val="40"/>
        </w:rPr>
        <w:t>.10.2019</w:t>
      </w:r>
      <w:proofErr w:type="gramEnd"/>
    </w:p>
    <w:p w:rsidR="00E17C1E" w:rsidRDefault="00E17C1E"/>
    <w:p w:rsidR="00E17C1E" w:rsidRPr="00191B9D" w:rsidRDefault="00E17C1E">
      <w:pPr>
        <w:rPr>
          <w:b/>
        </w:rPr>
      </w:pPr>
      <w:r w:rsidRPr="00191B9D">
        <w:rPr>
          <w:b/>
        </w:rPr>
        <w:t>Program:</w:t>
      </w:r>
    </w:p>
    <w:p w:rsidR="00E17C1E" w:rsidRDefault="00E17C1E">
      <w:r>
        <w:t>1) zahájení, přivítání přítomných</w:t>
      </w:r>
    </w:p>
    <w:p w:rsidR="00E17C1E" w:rsidRDefault="00E17C1E">
      <w:r>
        <w:t xml:space="preserve">2) diskuse </w:t>
      </w:r>
    </w:p>
    <w:p w:rsidR="00E17C1E" w:rsidRDefault="00E17C1E">
      <w:r>
        <w:t>3) usnesení a závěr</w:t>
      </w:r>
    </w:p>
    <w:p w:rsidR="00E17C1E" w:rsidRDefault="00E17C1E"/>
    <w:p w:rsidR="00191B9D" w:rsidRDefault="00191B9D">
      <w:r>
        <w:rPr>
          <w:b/>
        </w:rPr>
        <w:t>Přítomní</w:t>
      </w:r>
      <w:r w:rsidR="00E17C1E" w:rsidRPr="00191B9D">
        <w:rPr>
          <w:b/>
        </w:rPr>
        <w:t>:</w:t>
      </w:r>
      <w:r w:rsidR="00E17C1E">
        <w:t xml:space="preserve"> </w:t>
      </w:r>
    </w:p>
    <w:p w:rsidR="00E17C1E" w:rsidRDefault="00E17C1E">
      <w:r>
        <w:t xml:space="preserve">Mgr. Alžběta Němcová, Mgr. Štěpán Ondřich, Andrea Horáková </w:t>
      </w:r>
      <w:proofErr w:type="spellStart"/>
      <w:r>
        <w:t>Balčíková</w:t>
      </w:r>
      <w:proofErr w:type="spellEnd"/>
      <w:r>
        <w:t>, Mgr. Milan Kožíšek</w:t>
      </w:r>
    </w:p>
    <w:p w:rsidR="00E17C1E" w:rsidRDefault="00E17C1E" w:rsidP="00191B9D">
      <w:pPr>
        <w:jc w:val="both"/>
      </w:pPr>
    </w:p>
    <w:p w:rsidR="00E17C1E" w:rsidRDefault="00E17C1E" w:rsidP="00191B9D">
      <w:pPr>
        <w:jc w:val="both"/>
      </w:pPr>
      <w:r>
        <w:t>1) Mgr. Alžběta Němcová přivítala přítomné, bylo konstatováno,</w:t>
      </w:r>
      <w:r w:rsidR="00191B9D">
        <w:t xml:space="preserve"> že zasedání bylo řádně svoláno</w:t>
      </w:r>
      <w:r>
        <w:t xml:space="preserve"> (§167, odst. 7 Školského zákona). Přítomni jsou všichni členové školské rady, rada je usnášení schopná. Přítomni byli seznámeni s programem, který byl schválen.</w:t>
      </w:r>
    </w:p>
    <w:p w:rsidR="00F37835" w:rsidRDefault="00B34234" w:rsidP="00191B9D">
      <w:pPr>
        <w:jc w:val="both"/>
      </w:pPr>
      <w:r>
        <w:t>2) Rada jednohlasně schválila Výroční zprávu školy předloženou Mgr. Kožíškem.</w:t>
      </w:r>
      <w:r w:rsidR="00F37835">
        <w:t xml:space="preserve"> </w:t>
      </w:r>
    </w:p>
    <w:p w:rsidR="00F37835" w:rsidRDefault="00F37835" w:rsidP="00191B9D">
      <w:pPr>
        <w:jc w:val="both"/>
      </w:pPr>
      <w:r>
        <w:t xml:space="preserve">Vzhledem k tomu, že končí období působnosti </w:t>
      </w:r>
      <w:r w:rsidR="005A472C">
        <w:t>ŠR</w:t>
      </w:r>
      <w:bookmarkStart w:id="0" w:name="_GoBack"/>
      <w:bookmarkEnd w:id="0"/>
      <w:r>
        <w:t xml:space="preserve"> v tomto složení, bylo shrnuto vše, co rada v minulosti schválila. Nejdůležitějším bodem bylo zavedení elektronických žákovských knížek- administrátoři narážejí na malé problémy, které se v systému objevují, ale celkově žákovské fungují správně a rodiče, děti i pedagogové už systém ovládají.  </w:t>
      </w:r>
    </w:p>
    <w:p w:rsidR="00F37835" w:rsidRDefault="00F37835" w:rsidP="00191B9D">
      <w:pPr>
        <w:jc w:val="both"/>
      </w:pPr>
      <w:r>
        <w:t xml:space="preserve">Stále se řeší situace </w:t>
      </w:r>
      <w:proofErr w:type="gramStart"/>
      <w:r>
        <w:t>ve 3.B, kam</w:t>
      </w:r>
      <w:proofErr w:type="gramEnd"/>
      <w:r>
        <w:t xml:space="preserve"> přijede znovu na monitoring Ing. Váchová z PPP v ČB – před rodičovskými schůzkami v listopadu by měla být k dispozici další zpráva. </w:t>
      </w:r>
    </w:p>
    <w:p w:rsidR="00E17C1E" w:rsidRDefault="00F37835" w:rsidP="00191B9D">
      <w:pPr>
        <w:jc w:val="both"/>
      </w:pPr>
      <w:r>
        <w:t xml:space="preserve">3) </w:t>
      </w:r>
      <w:r w:rsidR="004961D2">
        <w:t xml:space="preserve">Školská rada se loučí a přeje svým nástupcům pevné nervy. </w:t>
      </w:r>
    </w:p>
    <w:p w:rsidR="00191B9D" w:rsidRDefault="00191B9D" w:rsidP="00191B9D">
      <w:pPr>
        <w:jc w:val="both"/>
      </w:pPr>
    </w:p>
    <w:p w:rsidR="00191B9D" w:rsidRPr="00191B9D" w:rsidRDefault="00191B9D" w:rsidP="00191B9D">
      <w:pPr>
        <w:jc w:val="both"/>
        <w:rPr>
          <w:b/>
        </w:rPr>
      </w:pPr>
      <w:r w:rsidRPr="00191B9D">
        <w:rPr>
          <w:b/>
        </w:rPr>
        <w:t>Podpisy členů rady:</w:t>
      </w:r>
    </w:p>
    <w:sectPr w:rsidR="00191B9D" w:rsidRPr="00191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1E"/>
    <w:rsid w:val="00191B9D"/>
    <w:rsid w:val="004961D2"/>
    <w:rsid w:val="00551942"/>
    <w:rsid w:val="005A472C"/>
    <w:rsid w:val="00B34234"/>
    <w:rsid w:val="00E17C1E"/>
    <w:rsid w:val="00F3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97DD2-8DEB-44DD-8C9B-0BC50B007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NTB-HP</dc:creator>
  <cp:keywords/>
  <dc:description/>
  <cp:lastModifiedBy>NTB-HP</cp:lastModifiedBy>
  <cp:revision>4</cp:revision>
  <dcterms:created xsi:type="dcterms:W3CDTF">2021-12-22T08:20:00Z</dcterms:created>
  <dcterms:modified xsi:type="dcterms:W3CDTF">2021-12-22T08:21:00Z</dcterms:modified>
</cp:coreProperties>
</file>